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7F8D6C04" w14:paraId="7BD5BF7E" wp14:textId="7BD528B3">
      <w:pPr>
        <w:spacing w:line="300" w:lineRule="exact"/>
      </w:pPr>
      <w:r w:rsidRPr="7F8D6C04" w:rsidR="43321F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Dear Colleagues,</w:t>
      </w:r>
    </w:p>
    <w:p xmlns:wp14="http://schemas.microsoft.com/office/word/2010/wordml" w:rsidP="7F8D6C04" w14:paraId="24061C47" wp14:textId="4FC7FA15">
      <w:pPr>
        <w:spacing w:line="300" w:lineRule="exac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F8D6C04" w:rsidR="7D4468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</w:t>
      </w:r>
      <w:r w:rsidRPr="7F8D6C04" w:rsidR="43321F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ur city is vulnerable to all types of </w:t>
      </w:r>
      <w:r w:rsidRPr="7F8D6C04" w:rsidR="53728D2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severe weather and hazards</w:t>
      </w:r>
      <w:r w:rsidRPr="7F8D6C04" w:rsidR="43321F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— natural and man-made. </w:t>
      </w:r>
      <w:r w:rsidRPr="7F8D6C04" w:rsidR="69CC4A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Hazards</w:t>
      </w:r>
      <w:r w:rsidRPr="7F8D6C04" w:rsidR="43321F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impact the New Orleans community businesses and organizations in profound ways including </w:t>
      </w:r>
      <w:r w:rsidRPr="7F8D6C04" w:rsidR="43321F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revenue loss,</w:t>
      </w:r>
      <w:r w:rsidRPr="7F8D6C04" w:rsidR="3582B7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property damage, resource loss</w:t>
      </w:r>
      <w:r w:rsidRPr="7F8D6C04" w:rsidR="43321F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and</w:t>
      </w:r>
      <w:r w:rsidRPr="7F8D6C04" w:rsidR="16FE1C2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7F8D6C04" w:rsidR="2FA0531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unfortunately</w:t>
      </w:r>
      <w:r w:rsidRPr="7F8D6C04" w:rsidR="43321F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even bankruptcy. To support our commitment to disaster preparedness, our organization</w:t>
      </w:r>
      <w:r w:rsidRPr="7F8D6C04" w:rsidR="1B343E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is in the process of</w:t>
      </w:r>
      <w:r w:rsidRPr="7F8D6C04" w:rsidR="43321F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join</w:t>
      </w:r>
      <w:r w:rsidRPr="7F8D6C04" w:rsidR="14CDA7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ing</w:t>
      </w:r>
      <w:r w:rsidRPr="7F8D6C04" w:rsidR="43321F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the NOLA Ready Partners in Preparedness Program, which helps organizations prepare their employees, services, and facilities for disasters.</w:t>
      </w:r>
    </w:p>
    <w:p xmlns:wp14="http://schemas.microsoft.com/office/word/2010/wordml" w:rsidP="7F8D6C04" w14:paraId="6AECA30D" wp14:textId="7CE8C386">
      <w:pPr>
        <w:spacing w:line="300" w:lineRule="exac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F8D6C04" w:rsidR="43321F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By joining </w:t>
      </w:r>
      <w:r w:rsidRPr="7F8D6C04" w:rsidR="5C8F59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Partners in Preparedness</w:t>
      </w:r>
      <w:r w:rsidRPr="7F8D6C04" w:rsidR="43321F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, our organization will have access to a wealth of preparedness resources, ranging from webinars and events to real-time emergency alerts through NOLA Ready text alerts. </w:t>
      </w:r>
      <w:r w:rsidRPr="7F8D6C04" w:rsidR="6C6461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We are also making a commitment to establish a culture of preparedness at the organization and individual level. </w:t>
      </w:r>
      <w:r w:rsidRPr="7F8D6C04" w:rsidR="43321F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Please visit the ready.nola.gov website to learn more!</w:t>
      </w:r>
    </w:p>
    <w:p xmlns:wp14="http://schemas.microsoft.com/office/word/2010/wordml" w:rsidP="7F8D6C04" w14:paraId="3C6F09D3" wp14:textId="11632885">
      <w:pPr>
        <w:spacing w:line="300" w:lineRule="exac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F8D6C04" w:rsidR="43321F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As part of this process, we would like to encourage </w:t>
      </w:r>
      <w:proofErr w:type="gramStart"/>
      <w:r w:rsidRPr="7F8D6C04" w:rsidR="43321F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all of</w:t>
      </w:r>
      <w:proofErr w:type="gramEnd"/>
      <w:r w:rsidRPr="7F8D6C04" w:rsidR="43321F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our employees/volunteers to sign up for NOLA Ready text alerts, the City’s free, year-round emergency text alerts. Text the word NOLAREADY to 77295 to get accurate, timely, and relevant emergency updates from the City of New Orleans</w:t>
      </w:r>
      <w:r w:rsidRPr="7F8D6C04" w:rsidR="269DDA7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. </w:t>
      </w:r>
    </w:p>
    <w:p xmlns:wp14="http://schemas.microsoft.com/office/word/2010/wordml" w:rsidP="7F8D6C04" w14:paraId="6CF6C991" wp14:textId="6B132D9A">
      <w:pPr>
        <w:spacing w:line="300" w:lineRule="exact"/>
      </w:pPr>
      <w:r w:rsidRPr="7F8D6C04" w:rsidR="43321F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You are our most valued resource. You and your work make our organization what it is today. Please</w:t>
      </w:r>
      <w:r w:rsidRPr="7F8D6C04" w:rsidR="5F4D10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stay connected to emergency notifications</w:t>
      </w:r>
      <w:r w:rsidRPr="7F8D6C04" w:rsidR="43321F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by registering </w:t>
      </w:r>
      <w:r w:rsidRPr="7F8D6C04" w:rsidR="652F75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for NOLA Ready </w:t>
      </w:r>
      <w:r w:rsidRPr="7F8D6C04" w:rsidR="3E9F835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text </w:t>
      </w:r>
      <w:r w:rsidRPr="7F8D6C04" w:rsidR="652F75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alerts</w:t>
      </w:r>
      <w:r w:rsidRPr="7F8D6C04" w:rsidR="43321F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. If you have any questions</w:t>
      </w:r>
      <w:r w:rsidRPr="7F8D6C04" w:rsidR="37EE75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or want to explore more emergency preparedness resources</w:t>
      </w:r>
      <w:r w:rsidRPr="7F8D6C04" w:rsidR="43321F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visit the NOLA Ready website: ready.nola.gov.</w:t>
      </w:r>
    </w:p>
    <w:p xmlns:wp14="http://schemas.microsoft.com/office/word/2010/wordml" w:rsidP="7F8D6C04" w14:paraId="18ED8CF0" wp14:textId="08302C9F">
      <w:pPr>
        <w:spacing w:line="300" w:lineRule="exact"/>
      </w:pPr>
      <w:r w:rsidRPr="7F8D6C04" w:rsidR="43321F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Sincerely,</w:t>
      </w:r>
    </w:p>
    <w:p xmlns:wp14="http://schemas.microsoft.com/office/word/2010/wordml" w:rsidP="7F8D6C04" w14:paraId="3284DE3B" wp14:textId="6DC8DD2B">
      <w:pPr>
        <w:spacing w:line="300" w:lineRule="exact"/>
      </w:pPr>
      <w:r w:rsidRPr="7F8D6C04" w:rsidR="43321F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[Insert Organization Name Here]</w:t>
      </w:r>
    </w:p>
    <w:p xmlns:wp14="http://schemas.microsoft.com/office/word/2010/wordml" w:rsidP="7F8D6C04" w14:paraId="2C078E63" wp14:textId="2CF29603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A01D279"/>
    <w:rsid w:val="0A01D279"/>
    <w:rsid w:val="0EE25A04"/>
    <w:rsid w:val="107E2A65"/>
    <w:rsid w:val="13B5CB27"/>
    <w:rsid w:val="14CDA7F3"/>
    <w:rsid w:val="16FE1C20"/>
    <w:rsid w:val="1B343E57"/>
    <w:rsid w:val="269DDA75"/>
    <w:rsid w:val="2FA0531C"/>
    <w:rsid w:val="31A2FA49"/>
    <w:rsid w:val="3582B75E"/>
    <w:rsid w:val="37EE7544"/>
    <w:rsid w:val="3E9F835F"/>
    <w:rsid w:val="43321FD9"/>
    <w:rsid w:val="433EEE40"/>
    <w:rsid w:val="4B30D7C8"/>
    <w:rsid w:val="4C1E2548"/>
    <w:rsid w:val="4F55C60A"/>
    <w:rsid w:val="5048FB12"/>
    <w:rsid w:val="53728D24"/>
    <w:rsid w:val="542FACA0"/>
    <w:rsid w:val="5C8F5925"/>
    <w:rsid w:val="5F4D10C6"/>
    <w:rsid w:val="652F7508"/>
    <w:rsid w:val="69CC4AF6"/>
    <w:rsid w:val="6C646165"/>
    <w:rsid w:val="7BA74861"/>
    <w:rsid w:val="7D446890"/>
    <w:rsid w:val="7DF19BA3"/>
    <w:rsid w:val="7EDEE923"/>
    <w:rsid w:val="7F8D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05005"/>
  <w15:chartTrackingRefBased/>
  <w15:docId w15:val="{C02DEB03-79CB-42C5-916C-95B7B7CA010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75597AD65E174BA18ECBEC34FAC033" ma:contentTypeVersion="16" ma:contentTypeDescription="Create a new document." ma:contentTypeScope="" ma:versionID="f81d1bbe9419d9c98eb6b5d83b917a2b">
  <xsd:schema xmlns:xsd="http://www.w3.org/2001/XMLSchema" xmlns:xs="http://www.w3.org/2001/XMLSchema" xmlns:p="http://schemas.microsoft.com/office/2006/metadata/properties" xmlns:ns1="http://schemas.microsoft.com/sharepoint/v3" xmlns:ns2="f5a9cdda-752c-4033-b9a9-ba56c81d264f" xmlns:ns3="d05502ff-033c-4450-9dc6-a5df4b4f593e" targetNamespace="http://schemas.microsoft.com/office/2006/metadata/properties" ma:root="true" ma:fieldsID="bcb59c6519fa8cb3fe6dac856ff8d8eb" ns1:_="" ns2:_="" ns3:_="">
    <xsd:import namespace="http://schemas.microsoft.com/sharepoint/v3"/>
    <xsd:import namespace="f5a9cdda-752c-4033-b9a9-ba56c81d264f"/>
    <xsd:import namespace="d05502ff-033c-4450-9dc6-a5df4b4f59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9cdda-752c-4033-b9a9-ba56c81d26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bb12ba4-be90-464f-b02c-3d5a455f49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502ff-033c-4450-9dc6-a5df4b4f593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d006736-156d-482e-8db1-f18467f44c95}" ma:internalName="TaxCatchAll" ma:showField="CatchAllData" ma:web="d05502ff-033c-4450-9dc6-a5df4b4f59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a9cdda-752c-4033-b9a9-ba56c81d264f">
      <Terms xmlns="http://schemas.microsoft.com/office/infopath/2007/PartnerControls"/>
    </lcf76f155ced4ddcb4097134ff3c332f>
    <TaxCatchAll xmlns="d05502ff-033c-4450-9dc6-a5df4b4f593e" xsi:nil="true"/>
    <_ip_UnifiedCompliancePolicyUIAction xmlns="http://schemas.microsoft.com/sharepoint/v3" xsi:nil="true"/>
    <_ip_UnifiedCompliancePolicyProperties xmlns="http://schemas.microsoft.com/sharepoint/v3" xsi:nil="true"/>
    <SharedWithUsers xmlns="d05502ff-033c-4450-9dc6-a5df4b4f593e">
      <UserInfo>
        <DisplayName/>
        <AccountId xsi:nil="true"/>
        <AccountType/>
      </UserInfo>
    </SharedWithUsers>
    <MediaLengthInSeconds xmlns="f5a9cdda-752c-4033-b9a9-ba56c81d264f" xsi:nil="true"/>
  </documentManagement>
</p:properties>
</file>

<file path=customXml/itemProps1.xml><?xml version="1.0" encoding="utf-8"?>
<ds:datastoreItem xmlns:ds="http://schemas.openxmlformats.org/officeDocument/2006/customXml" ds:itemID="{E070EBEF-4D7E-4977-A110-D9D3B92C28C6}"/>
</file>

<file path=customXml/itemProps2.xml><?xml version="1.0" encoding="utf-8"?>
<ds:datastoreItem xmlns:ds="http://schemas.openxmlformats.org/officeDocument/2006/customXml" ds:itemID="{14FB0F51-2691-475A-B860-C6E8F6A57C1D}"/>
</file>

<file path=customXml/itemProps3.xml><?xml version="1.0" encoding="utf-8"?>
<ds:datastoreItem xmlns:ds="http://schemas.openxmlformats.org/officeDocument/2006/customXml" ds:itemID="{AF4C7E1D-5239-44D8-9837-4566F4836AB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Bianchi A Hughes</dc:creator>
  <cp:keywords/>
  <dc:description/>
  <cp:lastModifiedBy>Bianchi A Hughes</cp:lastModifiedBy>
  <dcterms:created xsi:type="dcterms:W3CDTF">2022-09-15T21:24:03Z</dcterms:created>
  <dcterms:modified xsi:type="dcterms:W3CDTF">2022-09-15T21:38:30Z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0x0101000A75597AD65E174BA18ECBEC34FAC033</vt:lpwstr>
  </property>
  <property fmtid="{D5CDD505-2E9C-101B-9397-08002B2CF9AE}" pid="3" name="Order">
    <vt:r8>7002000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MediaServiceImageTags">
    <vt:lpwstr/>
  </property>
</Properties>
</file>